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79D5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307B"/>
    <w:rsid w:val="002149A9"/>
    <w:rsid w:val="00215641"/>
    <w:rsid w:val="00215DC3"/>
    <w:rsid w:val="00240E1E"/>
    <w:rsid w:val="00261A9A"/>
    <w:rsid w:val="00262D97"/>
    <w:rsid w:val="002803E1"/>
    <w:rsid w:val="002963B6"/>
    <w:rsid w:val="002B3509"/>
    <w:rsid w:val="002B4917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4E3"/>
    <w:rsid w:val="00332F67"/>
    <w:rsid w:val="003369EF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C0ED4"/>
    <w:rsid w:val="003D32A7"/>
    <w:rsid w:val="003D3A19"/>
    <w:rsid w:val="003D3ABB"/>
    <w:rsid w:val="003D7C11"/>
    <w:rsid w:val="003E2787"/>
    <w:rsid w:val="003F2707"/>
    <w:rsid w:val="003F4D6F"/>
    <w:rsid w:val="0041575D"/>
    <w:rsid w:val="00415D05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867F9"/>
    <w:rsid w:val="00491B1F"/>
    <w:rsid w:val="00493392"/>
    <w:rsid w:val="00493E4C"/>
    <w:rsid w:val="004A306F"/>
    <w:rsid w:val="004D362B"/>
    <w:rsid w:val="004F5CBD"/>
    <w:rsid w:val="004F5F50"/>
    <w:rsid w:val="005047E2"/>
    <w:rsid w:val="00506D1B"/>
    <w:rsid w:val="00510550"/>
    <w:rsid w:val="005117CC"/>
    <w:rsid w:val="00521952"/>
    <w:rsid w:val="00522717"/>
    <w:rsid w:val="00523802"/>
    <w:rsid w:val="00525367"/>
    <w:rsid w:val="005351D0"/>
    <w:rsid w:val="00544124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26DF2"/>
    <w:rsid w:val="006314E3"/>
    <w:rsid w:val="00631C96"/>
    <w:rsid w:val="006350A8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0B5E"/>
    <w:rsid w:val="007523FE"/>
    <w:rsid w:val="007554E7"/>
    <w:rsid w:val="00773AE1"/>
    <w:rsid w:val="007745A5"/>
    <w:rsid w:val="00774881"/>
    <w:rsid w:val="007763D3"/>
    <w:rsid w:val="0077667C"/>
    <w:rsid w:val="0079646B"/>
    <w:rsid w:val="0079651F"/>
    <w:rsid w:val="007A26F1"/>
    <w:rsid w:val="007A2A23"/>
    <w:rsid w:val="007A4A82"/>
    <w:rsid w:val="007B5AC0"/>
    <w:rsid w:val="007C3262"/>
    <w:rsid w:val="007C5E7E"/>
    <w:rsid w:val="007E0145"/>
    <w:rsid w:val="007E0EBA"/>
    <w:rsid w:val="007E1BE7"/>
    <w:rsid w:val="007E72D7"/>
    <w:rsid w:val="007F2C44"/>
    <w:rsid w:val="00810C22"/>
    <w:rsid w:val="0081221B"/>
    <w:rsid w:val="0081552F"/>
    <w:rsid w:val="00815E2A"/>
    <w:rsid w:val="008234CC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13FF3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5285"/>
    <w:rsid w:val="00A7626F"/>
    <w:rsid w:val="00A8019D"/>
    <w:rsid w:val="00A83B84"/>
    <w:rsid w:val="00A86DD1"/>
    <w:rsid w:val="00A9092C"/>
    <w:rsid w:val="00AA45B7"/>
    <w:rsid w:val="00AA639C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45348"/>
    <w:rsid w:val="00B51EB4"/>
    <w:rsid w:val="00B54584"/>
    <w:rsid w:val="00B618B7"/>
    <w:rsid w:val="00B61EFB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718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0B81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1C4E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40DC"/>
    <w:rsid w:val="00F04C32"/>
    <w:rsid w:val="00F1033D"/>
    <w:rsid w:val="00F12BC6"/>
    <w:rsid w:val="00F14CAD"/>
    <w:rsid w:val="00F15024"/>
    <w:rsid w:val="00F161BE"/>
    <w:rsid w:val="00F22528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4B30"/>
    <w:rsid w:val="00FD550B"/>
    <w:rsid w:val="00FD638F"/>
    <w:rsid w:val="00FD6ACD"/>
    <w:rsid w:val="00FD7300"/>
    <w:rsid w:val="00FE564C"/>
    <w:rsid w:val="00FF0F86"/>
    <w:rsid w:val="00FF1284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5421822272216045E-2"/>
          <c:y val="1.4171272069252219E-2"/>
          <c:w val="0.97297768066681078"/>
          <c:h val="0.88178910277051292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28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331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472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6897323318456168E-3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4.9131489696749514E-3"/>
                  <c:y val="-1.1464749656208363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171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6522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591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49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3857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layout>
                <c:manualLayout>
                  <c:x val="-1.3517665130568358E-2"/>
                  <c:y val="5.7333970377448666E-3"/>
                </c:manualLayout>
              </c:layout>
              <c:showVal val="1"/>
            </c:dLbl>
            <c:dLbl>
              <c:idx val="168"/>
              <c:delete val="1"/>
            </c:dLbl>
            <c:dLbl>
              <c:idx val="169"/>
              <c:delete val="1"/>
            </c:dLbl>
            <c:dLbl>
              <c:idx val="170"/>
              <c:delete val="1"/>
            </c:dLbl>
            <c:dLbl>
              <c:idx val="171"/>
              <c:delete val="1"/>
            </c:dLbl>
            <c:dLbl>
              <c:idx val="172"/>
              <c:layout>
                <c:manualLayout>
                  <c:x val="-1.2288786482334867E-3"/>
                  <c:y val="-9.5556617295747756E-3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Лист1!$AP$1:$HF$1</c:f>
              <c:numCache>
                <c:formatCode>d/m;@</c:formatCode>
                <c:ptCount val="173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</c:numCache>
            </c:numRef>
          </c:cat>
          <c:val>
            <c:numRef>
              <c:f>Лист1!$AP$8:$HF$8</c:f>
              <c:numCache>
                <c:formatCode>0</c:formatCode>
                <c:ptCount val="173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  <c:pt idx="169">
                  <c:v>878</c:v>
                </c:pt>
                <c:pt idx="170">
                  <c:v>894</c:v>
                </c:pt>
                <c:pt idx="171">
                  <c:v>937</c:v>
                </c:pt>
                <c:pt idx="172">
                  <c:v>945</c:v>
                </c:pt>
              </c:numCache>
            </c:numRef>
          </c:val>
        </c:ser>
        <c:marker val="1"/>
        <c:axId val="131380352"/>
        <c:axId val="131381888"/>
      </c:lineChart>
      <c:dateAx>
        <c:axId val="131380352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31381888"/>
        <c:crosses val="autoZero"/>
        <c:auto val="1"/>
        <c:lblOffset val="100"/>
        <c:baseTimeUnit val="days"/>
      </c:dateAx>
      <c:valAx>
        <c:axId val="131381888"/>
        <c:scaling>
          <c:orientation val="minMax"/>
        </c:scaling>
        <c:delete val="1"/>
        <c:axPos val="l"/>
        <c:numFmt formatCode="0" sourceLinked="1"/>
        <c:tickLblPos val="none"/>
        <c:crossAx val="13138035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Лист1!$AP$1:$HF$1</c:f>
              <c:numCache>
                <c:formatCode>d/m;@</c:formatCode>
                <c:ptCount val="173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</c:numCache>
            </c:numRef>
          </c:cat>
          <c:val>
            <c:numRef>
              <c:f>Лист1!$AP$9:$HF$9</c:f>
              <c:numCache>
                <c:formatCode>0</c:formatCode>
                <c:ptCount val="173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  <c:pt idx="169" formatCode="General">
                  <c:v>108690</c:v>
                </c:pt>
                <c:pt idx="170" formatCode="General">
                  <c:v>109584</c:v>
                </c:pt>
                <c:pt idx="171" formatCode="General">
                  <c:v>111432</c:v>
                </c:pt>
                <c:pt idx="172" formatCode="General">
                  <c:v>111183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Лист1!$AP$1:$HF$1</c:f>
              <c:numCache>
                <c:formatCode>d/m;@</c:formatCode>
                <c:ptCount val="173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</c:numCache>
            </c:numRef>
          </c:cat>
          <c:val>
            <c:numRef>
              <c:f>Лист1!$AP$11:$HF$11</c:f>
              <c:numCache>
                <c:formatCode>General</c:formatCode>
                <c:ptCount val="173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  <c:pt idx="169">
                  <c:v>85504</c:v>
                </c:pt>
                <c:pt idx="170">
                  <c:v>86007</c:v>
                </c:pt>
                <c:pt idx="171">
                  <c:v>87185</c:v>
                </c:pt>
                <c:pt idx="172">
                  <c:v>86368</c:v>
                </c:pt>
              </c:numCache>
            </c:numRef>
          </c:val>
        </c:ser>
        <c:marker val="1"/>
        <c:axId val="131420160"/>
        <c:axId val="131421696"/>
      </c:lineChart>
      <c:dateAx>
        <c:axId val="131420160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1421696"/>
        <c:crosses val="autoZero"/>
        <c:auto val="1"/>
        <c:lblOffset val="100"/>
        <c:baseTimeUnit val="days"/>
      </c:dateAx>
      <c:valAx>
        <c:axId val="1314216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131420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509"/>
          <c:y val="0.37722226189163055"/>
          <c:w val="0.41438976990622511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F610-EDBA-4BF4-9995-14341312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7</cp:revision>
  <cp:lastPrinted>2020-08-11T08:42:00Z</cp:lastPrinted>
  <dcterms:created xsi:type="dcterms:W3CDTF">2020-10-13T08:56:00Z</dcterms:created>
  <dcterms:modified xsi:type="dcterms:W3CDTF">2020-10-19T09:15:00Z</dcterms:modified>
</cp:coreProperties>
</file>